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577F94">
        <w:rPr>
          <w:rFonts w:ascii="Times New Roman" w:hAnsi="Times New Roman" w:cs="Times New Roman"/>
          <w:b/>
          <w:bCs/>
          <w:sz w:val="22"/>
          <w:szCs w:val="22"/>
        </w:rPr>
        <w:t>01/11</w:t>
      </w:r>
      <w:r w:rsidR="00356C65">
        <w:rPr>
          <w:rFonts w:ascii="Times New Roman" w:hAnsi="Times New Roman" w:cs="Times New Roman"/>
          <w:b/>
          <w:bCs/>
          <w:sz w:val="22"/>
          <w:szCs w:val="22"/>
        </w:rPr>
        <w:t>/2023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845AA" w:rsidRPr="00F845AA">
        <w:rPr>
          <w:rFonts w:ascii="Times New Roman" w:hAnsi="Times New Roman" w:cs="Times New Roman"/>
          <w:b/>
          <w:i/>
          <w:sz w:val="24"/>
          <w:szCs w:val="24"/>
        </w:rPr>
        <w:t>sukcesywna dostawa papieru do drukowania, materiałów biurowych i piśmienniczych, środków czystości oraz tonerów i materiałów eksploatacyjnych do drukarek,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>ęść nr ………..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F3" w:rsidRDefault="005A64F3">
      <w:pPr>
        <w:spacing w:after="0" w:line="240" w:lineRule="auto"/>
      </w:pPr>
      <w:r>
        <w:separator/>
      </w:r>
    </w:p>
  </w:endnote>
  <w:endnote w:type="continuationSeparator" w:id="0">
    <w:p w:rsidR="005A64F3" w:rsidRDefault="005A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5A64F3" w:rsidP="00E22743">
    <w:pPr>
      <w:pStyle w:val="Stopka"/>
    </w:pPr>
  </w:p>
  <w:p w:rsidR="00E22743" w:rsidRPr="00E22743" w:rsidRDefault="005A64F3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F3" w:rsidRDefault="005A64F3">
      <w:pPr>
        <w:spacing w:after="0" w:line="240" w:lineRule="auto"/>
      </w:pPr>
      <w:r>
        <w:separator/>
      </w:r>
    </w:p>
  </w:footnote>
  <w:footnote w:type="continuationSeparator" w:id="0">
    <w:p w:rsidR="005A64F3" w:rsidRDefault="005A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5A64F3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356C65"/>
    <w:rsid w:val="003B32D4"/>
    <w:rsid w:val="00407B83"/>
    <w:rsid w:val="00427EDF"/>
    <w:rsid w:val="00493CBD"/>
    <w:rsid w:val="004A0063"/>
    <w:rsid w:val="00577F94"/>
    <w:rsid w:val="005A64F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A55CDC"/>
    <w:rsid w:val="00A73579"/>
    <w:rsid w:val="00AF53BC"/>
    <w:rsid w:val="00D70689"/>
    <w:rsid w:val="00D727A6"/>
    <w:rsid w:val="00D8053F"/>
    <w:rsid w:val="00DC0F5C"/>
    <w:rsid w:val="00E001D5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6</cp:revision>
  <cp:lastPrinted>2023-07-25T06:06:00Z</cp:lastPrinted>
  <dcterms:created xsi:type="dcterms:W3CDTF">2022-11-23T12:11:00Z</dcterms:created>
  <dcterms:modified xsi:type="dcterms:W3CDTF">2023-11-19T17:45:00Z</dcterms:modified>
</cp:coreProperties>
</file>