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4F5" w:rsidRDefault="004274F5" w:rsidP="004274F5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Informacja o językach obcych nauczanych w poszczególnych typach szkół oraz przedmiotach branych pod uwagę w procesie rekrutacji na rok szkolny 2019/2020:</w:t>
      </w:r>
    </w:p>
    <w:p w:rsidR="004274F5" w:rsidRDefault="004274F5" w:rsidP="004274F5">
      <w:pPr>
        <w:spacing w:line="360" w:lineRule="auto"/>
        <w:jc w:val="both"/>
        <w:rPr>
          <w:b/>
          <w:sz w:val="22"/>
          <w:szCs w:val="22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559"/>
        <w:gridCol w:w="1843"/>
        <w:gridCol w:w="2835"/>
      </w:tblGrid>
      <w:tr w:rsidR="004274F5" w:rsidTr="004274F5">
        <w:trPr>
          <w:trHeight w:val="11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F5" w:rsidRDefault="004274F5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Typ szkoły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F5" w:rsidRDefault="004274F5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:rsidR="004274F5" w:rsidRDefault="004274F5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Zawód</w:t>
            </w:r>
          </w:p>
          <w:p w:rsidR="004274F5" w:rsidRDefault="004274F5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F5" w:rsidRDefault="004274F5">
            <w:pPr>
              <w:spacing w:after="16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Języki obce nauczane w szkole</w:t>
            </w:r>
          </w:p>
          <w:p w:rsidR="004274F5" w:rsidRDefault="004274F5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F5" w:rsidRDefault="004274F5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Przedmioty rozszerzone i uzupełniające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F5" w:rsidRDefault="004274F5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Przedmioty brane pod uwagę podczas rekrutacji</w:t>
            </w:r>
          </w:p>
        </w:tc>
      </w:tr>
      <w:tr w:rsidR="004274F5" w:rsidTr="004274F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F5" w:rsidRDefault="004274F5">
            <w:pPr>
              <w:spacing w:line="252" w:lineRule="auto"/>
              <w:rPr>
                <w:b/>
                <w:lang w:eastAsia="en-US"/>
              </w:rPr>
            </w:pPr>
          </w:p>
          <w:p w:rsidR="004274F5" w:rsidRDefault="004274F5">
            <w:pPr>
              <w:spacing w:line="252" w:lineRule="auto"/>
              <w:rPr>
                <w:b/>
                <w:lang w:eastAsia="en-US"/>
              </w:rPr>
            </w:pPr>
          </w:p>
          <w:p w:rsidR="004274F5" w:rsidRDefault="004274F5">
            <w:pPr>
              <w:spacing w:line="252" w:lineRule="auto"/>
              <w:rPr>
                <w:b/>
                <w:lang w:eastAsia="en-US"/>
              </w:rPr>
            </w:pPr>
          </w:p>
          <w:p w:rsidR="004274F5" w:rsidRDefault="004274F5">
            <w:pPr>
              <w:spacing w:line="252" w:lineRule="auto"/>
              <w:rPr>
                <w:b/>
                <w:lang w:eastAsia="en-US"/>
              </w:rPr>
            </w:pPr>
          </w:p>
          <w:p w:rsidR="004274F5" w:rsidRDefault="004274F5">
            <w:pPr>
              <w:spacing w:line="252" w:lineRule="auto"/>
              <w:rPr>
                <w:b/>
                <w:lang w:eastAsia="en-US"/>
              </w:rPr>
            </w:pPr>
          </w:p>
          <w:p w:rsidR="004274F5" w:rsidRDefault="004274F5">
            <w:pPr>
              <w:spacing w:line="252" w:lineRule="auto"/>
              <w:rPr>
                <w:b/>
                <w:lang w:eastAsia="en-US"/>
              </w:rPr>
            </w:pPr>
          </w:p>
          <w:p w:rsidR="004274F5" w:rsidRDefault="004274F5">
            <w:pPr>
              <w:spacing w:line="252" w:lineRule="auto"/>
              <w:rPr>
                <w:b/>
                <w:lang w:eastAsia="en-US"/>
              </w:rPr>
            </w:pPr>
          </w:p>
          <w:p w:rsidR="004274F5" w:rsidRDefault="004274F5">
            <w:pPr>
              <w:spacing w:line="252" w:lineRule="auto"/>
              <w:rPr>
                <w:b/>
                <w:lang w:eastAsia="en-US"/>
              </w:rPr>
            </w:pPr>
          </w:p>
          <w:p w:rsidR="004274F5" w:rsidRDefault="004274F5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Technikum </w:t>
            </w:r>
          </w:p>
          <w:p w:rsidR="004274F5" w:rsidRDefault="004274F5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4-letnie </w:t>
            </w:r>
          </w:p>
          <w:p w:rsidR="004274F5" w:rsidRDefault="004274F5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dla absolwentów gimnazjum</w:t>
            </w:r>
          </w:p>
          <w:p w:rsidR="004274F5" w:rsidRDefault="004274F5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F5" w:rsidRDefault="004274F5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technik hotelarstwa</w:t>
            </w:r>
          </w:p>
          <w:p w:rsidR="004274F5" w:rsidRDefault="004274F5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F5" w:rsidRDefault="004274F5">
            <w:pPr>
              <w:spacing w:after="160" w:line="25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j. angielski</w:t>
            </w:r>
          </w:p>
          <w:p w:rsidR="004274F5" w:rsidRDefault="004274F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j. niemiecki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F5" w:rsidRDefault="004274F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R: j. angielski,  </w:t>
            </w:r>
          </w:p>
          <w:p w:rsidR="004274F5" w:rsidRDefault="004274F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geografia</w:t>
            </w:r>
          </w:p>
          <w:p w:rsidR="004274F5" w:rsidRDefault="004274F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U: historia i społeczeństwo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F5" w:rsidRDefault="004274F5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j. polski, matematyka,</w:t>
            </w:r>
          </w:p>
          <w:p w:rsidR="004274F5" w:rsidRDefault="004274F5">
            <w:pPr>
              <w:spacing w:line="252" w:lineRule="auto"/>
              <w:rPr>
                <w:b/>
                <w:lang w:eastAsia="en-US"/>
              </w:rPr>
            </w:pPr>
          </w:p>
          <w:p w:rsidR="004274F5" w:rsidRDefault="004274F5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j. angielski, geografia</w:t>
            </w:r>
          </w:p>
        </w:tc>
      </w:tr>
      <w:tr w:rsidR="004274F5" w:rsidTr="004274F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F5" w:rsidRDefault="004274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F5" w:rsidRDefault="004274F5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technik żywienia i usług </w:t>
            </w:r>
            <w:proofErr w:type="spellStart"/>
            <w:r>
              <w:rPr>
                <w:b/>
                <w:lang w:eastAsia="en-US"/>
              </w:rPr>
              <w:t>gastronomicz-nych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F5" w:rsidRDefault="004274F5">
            <w:pPr>
              <w:spacing w:after="160" w:line="25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j. angielski</w:t>
            </w:r>
          </w:p>
          <w:p w:rsidR="004274F5" w:rsidRDefault="004274F5">
            <w:pPr>
              <w:spacing w:after="160"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j. niemiecki</w:t>
            </w:r>
          </w:p>
          <w:p w:rsidR="004274F5" w:rsidRDefault="004274F5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F5" w:rsidRDefault="004274F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R: biologia, chemia</w:t>
            </w:r>
          </w:p>
          <w:p w:rsidR="004274F5" w:rsidRDefault="004274F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U: historia i społeczeństwo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F5" w:rsidRDefault="004274F5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j. polski, matematyka,</w:t>
            </w:r>
          </w:p>
          <w:p w:rsidR="004274F5" w:rsidRDefault="004274F5">
            <w:pPr>
              <w:spacing w:line="252" w:lineRule="auto"/>
              <w:rPr>
                <w:b/>
                <w:lang w:eastAsia="en-US"/>
              </w:rPr>
            </w:pPr>
          </w:p>
          <w:p w:rsidR="004274F5" w:rsidRDefault="004274F5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biologia, chemia</w:t>
            </w:r>
          </w:p>
        </w:tc>
      </w:tr>
      <w:tr w:rsidR="004274F5" w:rsidTr="004274F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F5" w:rsidRDefault="004274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F5" w:rsidRDefault="004274F5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technik architektury krajobrazu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F5" w:rsidRDefault="004274F5">
            <w:pPr>
              <w:spacing w:after="160" w:line="25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j. angielski</w:t>
            </w:r>
          </w:p>
          <w:p w:rsidR="004274F5" w:rsidRDefault="004274F5">
            <w:pPr>
              <w:spacing w:after="160"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j. niemiecki</w:t>
            </w:r>
          </w:p>
          <w:p w:rsidR="004274F5" w:rsidRDefault="004274F5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F5" w:rsidRDefault="004274F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R: biologia, informatyka</w:t>
            </w:r>
          </w:p>
          <w:p w:rsidR="004274F5" w:rsidRDefault="004274F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U: historia i społeczeństwo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F5" w:rsidRDefault="004274F5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j. polski, matematyka,</w:t>
            </w:r>
          </w:p>
          <w:p w:rsidR="004274F5" w:rsidRDefault="004274F5">
            <w:pPr>
              <w:spacing w:line="252" w:lineRule="auto"/>
              <w:rPr>
                <w:b/>
                <w:lang w:eastAsia="en-US"/>
              </w:rPr>
            </w:pPr>
          </w:p>
          <w:p w:rsidR="004274F5" w:rsidRDefault="004274F5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biologia, informatyka</w:t>
            </w:r>
          </w:p>
        </w:tc>
      </w:tr>
      <w:tr w:rsidR="004274F5" w:rsidTr="004274F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F5" w:rsidRDefault="004274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F5" w:rsidRDefault="004274F5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technik mechatronik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F5" w:rsidRDefault="004274F5">
            <w:pPr>
              <w:spacing w:after="160" w:line="25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j. angielski</w:t>
            </w:r>
          </w:p>
          <w:p w:rsidR="004274F5" w:rsidRDefault="004274F5">
            <w:pPr>
              <w:spacing w:after="160"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j. niemiecki</w:t>
            </w:r>
          </w:p>
          <w:p w:rsidR="004274F5" w:rsidRDefault="004274F5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F5" w:rsidRDefault="004274F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R: fizyka, matematyka</w:t>
            </w:r>
          </w:p>
          <w:p w:rsidR="004274F5" w:rsidRDefault="004274F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U: historia i społeczeństwo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F5" w:rsidRDefault="004274F5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j. polski, matematyka,</w:t>
            </w:r>
          </w:p>
          <w:p w:rsidR="004274F5" w:rsidRDefault="004274F5">
            <w:pPr>
              <w:spacing w:line="252" w:lineRule="auto"/>
              <w:rPr>
                <w:b/>
                <w:lang w:eastAsia="en-US"/>
              </w:rPr>
            </w:pPr>
          </w:p>
          <w:p w:rsidR="004274F5" w:rsidRDefault="004274F5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fizyka, informatyka</w:t>
            </w:r>
          </w:p>
        </w:tc>
      </w:tr>
      <w:tr w:rsidR="004274F5" w:rsidTr="004274F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F5" w:rsidRDefault="004274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F5" w:rsidRDefault="004274F5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technik rolnik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F5" w:rsidRDefault="004274F5">
            <w:pPr>
              <w:spacing w:after="160" w:line="25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j. angielski</w:t>
            </w:r>
          </w:p>
          <w:p w:rsidR="004274F5" w:rsidRDefault="004274F5">
            <w:pPr>
              <w:spacing w:line="252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j. niemiecki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F5" w:rsidRDefault="004274F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R: biologia, chemia</w:t>
            </w:r>
          </w:p>
          <w:p w:rsidR="004274F5" w:rsidRDefault="004274F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U: historia i społeczeństwo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F5" w:rsidRDefault="004274F5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j. polski, matematyka,</w:t>
            </w:r>
          </w:p>
          <w:p w:rsidR="004274F5" w:rsidRDefault="004274F5">
            <w:pPr>
              <w:spacing w:line="252" w:lineRule="auto"/>
              <w:rPr>
                <w:b/>
                <w:lang w:eastAsia="en-US"/>
              </w:rPr>
            </w:pPr>
          </w:p>
          <w:p w:rsidR="004274F5" w:rsidRDefault="004274F5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biologia, chemia</w:t>
            </w:r>
          </w:p>
        </w:tc>
      </w:tr>
      <w:tr w:rsidR="004274F5" w:rsidTr="004274F5">
        <w:trPr>
          <w:trHeight w:val="142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F5" w:rsidRDefault="004274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F5" w:rsidRDefault="004274F5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technik urządzeń           i systemów energetyki odnawialnej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F5" w:rsidRDefault="004274F5">
            <w:pPr>
              <w:spacing w:after="160" w:line="25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j. angielski</w:t>
            </w:r>
          </w:p>
          <w:p w:rsidR="004274F5" w:rsidRDefault="004274F5">
            <w:pPr>
              <w:spacing w:line="252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j. niemiecki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F5" w:rsidRDefault="004274F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R: fizyka, matematyka</w:t>
            </w:r>
          </w:p>
          <w:p w:rsidR="004274F5" w:rsidRDefault="004274F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U: historia i społeczeństwo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F5" w:rsidRDefault="004274F5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j. polski, matematyka,</w:t>
            </w:r>
          </w:p>
          <w:p w:rsidR="004274F5" w:rsidRDefault="004274F5">
            <w:pPr>
              <w:spacing w:line="252" w:lineRule="auto"/>
              <w:rPr>
                <w:b/>
                <w:lang w:eastAsia="en-US"/>
              </w:rPr>
            </w:pPr>
          </w:p>
          <w:p w:rsidR="004274F5" w:rsidRDefault="004274F5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fizyka, informatyka</w:t>
            </w:r>
          </w:p>
        </w:tc>
      </w:tr>
      <w:tr w:rsidR="004274F5" w:rsidTr="004274F5">
        <w:trPr>
          <w:trHeight w:val="127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F5" w:rsidRDefault="004274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F5" w:rsidRDefault="004274F5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technik grafiki i poligrafii cyfrowej</w:t>
            </w:r>
          </w:p>
          <w:p w:rsidR="004274F5" w:rsidRDefault="004274F5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F5" w:rsidRDefault="004274F5">
            <w:pPr>
              <w:spacing w:after="160" w:line="25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j. angielski</w:t>
            </w:r>
          </w:p>
          <w:p w:rsidR="004274F5" w:rsidRDefault="004274F5">
            <w:pPr>
              <w:spacing w:after="160"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j. niemiecki</w:t>
            </w:r>
          </w:p>
          <w:p w:rsidR="004274F5" w:rsidRDefault="004274F5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F5" w:rsidRDefault="00C07717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R: fizyka</w:t>
            </w:r>
            <w:r w:rsidR="004274F5">
              <w:rPr>
                <w:lang w:eastAsia="en-US"/>
              </w:rPr>
              <w:t>, język angielski</w:t>
            </w:r>
          </w:p>
          <w:p w:rsidR="004274F5" w:rsidRDefault="004274F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U: historia i społeczeństwo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F5" w:rsidRDefault="004274F5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j. polski, matematyka,</w:t>
            </w:r>
          </w:p>
          <w:p w:rsidR="00C07717" w:rsidRDefault="00C07717">
            <w:pPr>
              <w:spacing w:line="252" w:lineRule="auto"/>
              <w:rPr>
                <w:b/>
                <w:lang w:eastAsia="en-US"/>
              </w:rPr>
            </w:pPr>
          </w:p>
          <w:p w:rsidR="004274F5" w:rsidRDefault="004274F5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informatyka,</w:t>
            </w:r>
            <w:r w:rsidR="00C07717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j. angielski</w:t>
            </w:r>
          </w:p>
        </w:tc>
      </w:tr>
      <w:tr w:rsidR="004274F5" w:rsidTr="004274F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F5" w:rsidRDefault="004274F5">
            <w:pPr>
              <w:spacing w:line="252" w:lineRule="auto"/>
              <w:rPr>
                <w:b/>
                <w:lang w:eastAsia="en-US"/>
              </w:rPr>
            </w:pPr>
          </w:p>
          <w:p w:rsidR="004274F5" w:rsidRDefault="004274F5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Branżowa Szkoła </w:t>
            </w:r>
          </w:p>
          <w:p w:rsidR="004274F5" w:rsidRDefault="004274F5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 Stopnia</w:t>
            </w:r>
          </w:p>
          <w:p w:rsidR="004274F5" w:rsidRDefault="004274F5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3-letnia</w:t>
            </w:r>
          </w:p>
          <w:p w:rsidR="008F6649" w:rsidRDefault="008F6649" w:rsidP="008F6649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dla absolwentów gimnazjum</w:t>
            </w:r>
          </w:p>
          <w:p w:rsidR="004274F5" w:rsidRDefault="004274F5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F5" w:rsidRDefault="004274F5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kucharz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F5" w:rsidRDefault="004274F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j. niemiecki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F5" w:rsidRDefault="004274F5">
            <w:pPr>
              <w:spacing w:line="252" w:lineRule="auto"/>
              <w:rPr>
                <w:lang w:eastAsia="en-US"/>
              </w:rPr>
            </w:pPr>
          </w:p>
          <w:p w:rsidR="004274F5" w:rsidRDefault="004274F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F5" w:rsidRDefault="004274F5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j. polski, matematyka,</w:t>
            </w:r>
          </w:p>
          <w:p w:rsidR="008F6649" w:rsidRDefault="008F6649">
            <w:pPr>
              <w:spacing w:line="252" w:lineRule="auto"/>
              <w:rPr>
                <w:b/>
                <w:lang w:eastAsia="en-US"/>
              </w:rPr>
            </w:pPr>
          </w:p>
          <w:p w:rsidR="008F6649" w:rsidRDefault="004274F5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biologia, chemia</w:t>
            </w:r>
          </w:p>
        </w:tc>
      </w:tr>
      <w:tr w:rsidR="004274F5" w:rsidTr="004274F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F5" w:rsidRDefault="004274F5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F5" w:rsidRDefault="004274F5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cukiernik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F5" w:rsidRDefault="004274F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j. niemiecki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F5" w:rsidRDefault="004274F5">
            <w:pPr>
              <w:spacing w:line="252" w:lineRule="auto"/>
              <w:rPr>
                <w:lang w:eastAsia="en-US"/>
              </w:rPr>
            </w:pPr>
          </w:p>
          <w:p w:rsidR="004274F5" w:rsidRDefault="004274F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F5" w:rsidRDefault="004274F5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j. polski, matematyka,</w:t>
            </w:r>
          </w:p>
          <w:p w:rsidR="008F6649" w:rsidRDefault="008F6649">
            <w:pPr>
              <w:spacing w:line="252" w:lineRule="auto"/>
              <w:rPr>
                <w:b/>
                <w:lang w:eastAsia="en-US"/>
              </w:rPr>
            </w:pPr>
          </w:p>
          <w:p w:rsidR="004274F5" w:rsidRDefault="004274F5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biologia, chemia</w:t>
            </w:r>
          </w:p>
        </w:tc>
      </w:tr>
      <w:tr w:rsidR="004274F5" w:rsidTr="004274F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F5" w:rsidRDefault="004274F5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F5" w:rsidRDefault="004274F5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operator obrabiarek skrawających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F5" w:rsidRDefault="004274F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j. niemiecki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F5" w:rsidRDefault="004274F5">
            <w:pPr>
              <w:spacing w:line="252" w:lineRule="auto"/>
              <w:rPr>
                <w:lang w:eastAsia="en-US"/>
              </w:rPr>
            </w:pPr>
          </w:p>
          <w:p w:rsidR="004274F5" w:rsidRDefault="004274F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F5" w:rsidRDefault="004274F5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j. polski, matematyka,</w:t>
            </w:r>
          </w:p>
          <w:p w:rsidR="008F6649" w:rsidRDefault="008F6649">
            <w:pPr>
              <w:spacing w:line="252" w:lineRule="auto"/>
              <w:rPr>
                <w:b/>
                <w:lang w:eastAsia="en-US"/>
              </w:rPr>
            </w:pPr>
          </w:p>
          <w:p w:rsidR="004274F5" w:rsidRDefault="004274F5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fizyka, informatyka</w:t>
            </w:r>
          </w:p>
        </w:tc>
      </w:tr>
      <w:tr w:rsidR="004274F5" w:rsidTr="004274F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4F5" w:rsidRDefault="004274F5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F5" w:rsidRDefault="004274F5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mechanik-operator pojazdów i maszyn rolniczych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4F5" w:rsidRDefault="004274F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j. niemiecki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F5" w:rsidRDefault="004274F5">
            <w:pPr>
              <w:spacing w:line="252" w:lineRule="auto"/>
              <w:rPr>
                <w:lang w:eastAsia="en-US"/>
              </w:rPr>
            </w:pPr>
          </w:p>
          <w:p w:rsidR="004274F5" w:rsidRDefault="004274F5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F5" w:rsidRDefault="004274F5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j. polski, matematyka,</w:t>
            </w:r>
          </w:p>
          <w:p w:rsidR="008F6649" w:rsidRDefault="008F6649">
            <w:pPr>
              <w:spacing w:line="252" w:lineRule="auto"/>
              <w:rPr>
                <w:b/>
                <w:lang w:eastAsia="en-US"/>
              </w:rPr>
            </w:pPr>
          </w:p>
          <w:p w:rsidR="004274F5" w:rsidRDefault="004274F5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fizyka, informatyka</w:t>
            </w:r>
          </w:p>
        </w:tc>
      </w:tr>
    </w:tbl>
    <w:p w:rsidR="00626201" w:rsidRDefault="00626201"/>
    <w:p w:rsidR="00C07717" w:rsidRDefault="00C07717"/>
    <w:p w:rsidR="00C07717" w:rsidRDefault="00C07717"/>
    <w:p w:rsidR="00C07717" w:rsidRDefault="00C07717"/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559"/>
        <w:gridCol w:w="1843"/>
        <w:gridCol w:w="2693"/>
      </w:tblGrid>
      <w:tr w:rsidR="00C07717" w:rsidTr="008F6649">
        <w:trPr>
          <w:trHeight w:val="11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17" w:rsidRDefault="00C07717" w:rsidP="002613AC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Typ szkoły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7" w:rsidRDefault="00C07717" w:rsidP="002613AC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:rsidR="00C07717" w:rsidRDefault="00C07717" w:rsidP="002613AC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Zawód</w:t>
            </w:r>
          </w:p>
          <w:p w:rsidR="00C07717" w:rsidRDefault="00C07717" w:rsidP="002613AC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7" w:rsidRDefault="00C07717" w:rsidP="002613AC">
            <w:pPr>
              <w:spacing w:after="16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Języki obce nauczane w szkole</w:t>
            </w:r>
          </w:p>
          <w:p w:rsidR="00C07717" w:rsidRDefault="00C07717" w:rsidP="002613AC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17" w:rsidRDefault="008F6649" w:rsidP="008F6649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Przedmioty rozszerzone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17" w:rsidRDefault="00C07717" w:rsidP="002613AC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Przedmioty brane pod uwagę podczas rekrutacji</w:t>
            </w:r>
          </w:p>
        </w:tc>
      </w:tr>
      <w:tr w:rsidR="00C07717" w:rsidTr="008F664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7" w:rsidRDefault="00C07717" w:rsidP="002613AC">
            <w:pPr>
              <w:spacing w:line="252" w:lineRule="auto"/>
              <w:rPr>
                <w:b/>
                <w:lang w:eastAsia="en-US"/>
              </w:rPr>
            </w:pPr>
          </w:p>
          <w:p w:rsidR="00C07717" w:rsidRDefault="00C07717" w:rsidP="002613AC">
            <w:pPr>
              <w:spacing w:line="252" w:lineRule="auto"/>
              <w:rPr>
                <w:b/>
                <w:lang w:eastAsia="en-US"/>
              </w:rPr>
            </w:pPr>
          </w:p>
          <w:p w:rsidR="00C07717" w:rsidRDefault="00C07717" w:rsidP="002613AC">
            <w:pPr>
              <w:spacing w:line="252" w:lineRule="auto"/>
              <w:rPr>
                <w:b/>
                <w:lang w:eastAsia="en-US"/>
              </w:rPr>
            </w:pPr>
          </w:p>
          <w:p w:rsidR="00C07717" w:rsidRDefault="00C07717" w:rsidP="002613AC">
            <w:pPr>
              <w:spacing w:line="252" w:lineRule="auto"/>
              <w:rPr>
                <w:b/>
                <w:lang w:eastAsia="en-US"/>
              </w:rPr>
            </w:pPr>
          </w:p>
          <w:p w:rsidR="00C07717" w:rsidRDefault="00C07717" w:rsidP="002613AC">
            <w:pPr>
              <w:spacing w:line="252" w:lineRule="auto"/>
              <w:rPr>
                <w:b/>
                <w:lang w:eastAsia="en-US"/>
              </w:rPr>
            </w:pPr>
          </w:p>
          <w:p w:rsidR="00C07717" w:rsidRDefault="00C07717" w:rsidP="002613AC">
            <w:pPr>
              <w:spacing w:line="252" w:lineRule="auto"/>
              <w:rPr>
                <w:b/>
                <w:lang w:eastAsia="en-US"/>
              </w:rPr>
            </w:pPr>
          </w:p>
          <w:p w:rsidR="00C07717" w:rsidRDefault="00C07717" w:rsidP="002613AC">
            <w:pPr>
              <w:spacing w:line="252" w:lineRule="auto"/>
              <w:rPr>
                <w:b/>
                <w:lang w:eastAsia="en-US"/>
              </w:rPr>
            </w:pPr>
          </w:p>
          <w:p w:rsidR="00C07717" w:rsidRDefault="00C07717" w:rsidP="002613AC">
            <w:pPr>
              <w:spacing w:line="252" w:lineRule="auto"/>
              <w:rPr>
                <w:b/>
                <w:lang w:eastAsia="en-US"/>
              </w:rPr>
            </w:pPr>
          </w:p>
          <w:p w:rsidR="00C07717" w:rsidRPr="008F6649" w:rsidRDefault="00C07717" w:rsidP="002613AC">
            <w:pPr>
              <w:spacing w:line="252" w:lineRule="auto"/>
              <w:rPr>
                <w:b/>
                <w:lang w:eastAsia="en-US"/>
              </w:rPr>
            </w:pPr>
            <w:r w:rsidRPr="008F6649">
              <w:rPr>
                <w:b/>
                <w:lang w:eastAsia="en-US"/>
              </w:rPr>
              <w:t xml:space="preserve">Technikum </w:t>
            </w:r>
          </w:p>
          <w:p w:rsidR="00C07717" w:rsidRPr="008F6649" w:rsidRDefault="00C07717" w:rsidP="002613AC">
            <w:pPr>
              <w:spacing w:line="252" w:lineRule="auto"/>
              <w:rPr>
                <w:b/>
                <w:lang w:eastAsia="en-US"/>
              </w:rPr>
            </w:pPr>
            <w:r w:rsidRPr="008F6649">
              <w:rPr>
                <w:b/>
                <w:lang w:eastAsia="en-US"/>
              </w:rPr>
              <w:t>5</w:t>
            </w:r>
            <w:r w:rsidRPr="008F6649">
              <w:rPr>
                <w:b/>
                <w:lang w:eastAsia="en-US"/>
              </w:rPr>
              <w:t xml:space="preserve">-letnie </w:t>
            </w:r>
          </w:p>
          <w:p w:rsidR="00C07717" w:rsidRPr="008F6649" w:rsidRDefault="00C07717" w:rsidP="00F872F6">
            <w:pPr>
              <w:pStyle w:val="Bezodstpw"/>
              <w:rPr>
                <w:b/>
                <w:lang w:eastAsia="en-US"/>
              </w:rPr>
            </w:pPr>
            <w:r w:rsidRPr="008F6649">
              <w:rPr>
                <w:b/>
                <w:lang w:eastAsia="en-US"/>
              </w:rPr>
              <w:t>dla absolwentów szkoły podstawowej</w:t>
            </w:r>
          </w:p>
          <w:p w:rsidR="00C07717" w:rsidRDefault="00C07717" w:rsidP="002613AC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7" w:rsidRDefault="00C07717" w:rsidP="002613AC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technik hotelarstwa</w:t>
            </w:r>
          </w:p>
          <w:p w:rsidR="00C07717" w:rsidRDefault="00C07717" w:rsidP="002613AC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17" w:rsidRDefault="00C07717" w:rsidP="002613AC">
            <w:pPr>
              <w:spacing w:after="160" w:line="25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j. angielski</w:t>
            </w:r>
          </w:p>
          <w:p w:rsidR="00C07717" w:rsidRDefault="00C07717" w:rsidP="002613A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j. niemiecki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17" w:rsidRDefault="00C07717" w:rsidP="002613A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R: j. angielski,  </w:t>
            </w:r>
          </w:p>
          <w:p w:rsidR="00C07717" w:rsidRDefault="00C07717" w:rsidP="002613A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geografia</w:t>
            </w:r>
          </w:p>
          <w:p w:rsidR="00C07717" w:rsidRDefault="00C07717" w:rsidP="002613AC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7" w:rsidRDefault="00C07717" w:rsidP="002613AC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j. polski, matematyka,</w:t>
            </w:r>
          </w:p>
          <w:p w:rsidR="00C07717" w:rsidRDefault="00C07717" w:rsidP="002613AC">
            <w:pPr>
              <w:spacing w:line="252" w:lineRule="auto"/>
              <w:rPr>
                <w:b/>
                <w:lang w:eastAsia="en-US"/>
              </w:rPr>
            </w:pPr>
          </w:p>
          <w:p w:rsidR="00C07717" w:rsidRDefault="00C07717" w:rsidP="002613AC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j. angielski, geografia</w:t>
            </w:r>
          </w:p>
        </w:tc>
      </w:tr>
      <w:tr w:rsidR="00C07717" w:rsidTr="008F664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7" w:rsidRDefault="00C07717" w:rsidP="002613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17" w:rsidRDefault="00C07717" w:rsidP="002613AC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technik żywienia i usług </w:t>
            </w:r>
            <w:proofErr w:type="spellStart"/>
            <w:r>
              <w:rPr>
                <w:b/>
                <w:lang w:eastAsia="en-US"/>
              </w:rPr>
              <w:t>gastronomicz-nych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7" w:rsidRDefault="00C07717" w:rsidP="002613AC">
            <w:pPr>
              <w:spacing w:after="160" w:line="25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j. angielski</w:t>
            </w:r>
          </w:p>
          <w:p w:rsidR="00C07717" w:rsidRDefault="00C07717" w:rsidP="002613AC">
            <w:pPr>
              <w:spacing w:after="160"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j. niemiecki</w:t>
            </w:r>
          </w:p>
          <w:p w:rsidR="00C07717" w:rsidRDefault="00C07717" w:rsidP="002613AC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17" w:rsidRDefault="00C07717" w:rsidP="002613A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R: biologia, chemia</w:t>
            </w:r>
          </w:p>
          <w:p w:rsidR="00C07717" w:rsidRDefault="00C07717" w:rsidP="002613AC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7" w:rsidRDefault="00C07717" w:rsidP="002613AC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j. polski, matematyka,</w:t>
            </w:r>
          </w:p>
          <w:p w:rsidR="00C07717" w:rsidRDefault="00C07717" w:rsidP="002613AC">
            <w:pPr>
              <w:spacing w:line="252" w:lineRule="auto"/>
              <w:rPr>
                <w:b/>
                <w:lang w:eastAsia="en-US"/>
              </w:rPr>
            </w:pPr>
          </w:p>
          <w:p w:rsidR="00C07717" w:rsidRDefault="00C07717" w:rsidP="002613AC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biologia, chemia</w:t>
            </w:r>
          </w:p>
        </w:tc>
      </w:tr>
      <w:tr w:rsidR="00C07717" w:rsidTr="008F664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7" w:rsidRDefault="00C07717" w:rsidP="002613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17" w:rsidRDefault="00C07717" w:rsidP="002613AC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technik architektury krajobrazu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7" w:rsidRDefault="00C07717" w:rsidP="002613AC">
            <w:pPr>
              <w:spacing w:after="160" w:line="25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j. angielski</w:t>
            </w:r>
          </w:p>
          <w:p w:rsidR="00C07717" w:rsidRDefault="00C07717" w:rsidP="002613AC">
            <w:pPr>
              <w:spacing w:after="160"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j. niemiecki</w:t>
            </w:r>
          </w:p>
          <w:p w:rsidR="00C07717" w:rsidRDefault="00C07717" w:rsidP="002613AC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17" w:rsidRDefault="00C07717" w:rsidP="002613A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R: biologia, informatyka</w:t>
            </w:r>
          </w:p>
          <w:p w:rsidR="00C07717" w:rsidRDefault="00C07717" w:rsidP="002613AC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7" w:rsidRDefault="00C07717" w:rsidP="002613AC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j. polski, matematyka,</w:t>
            </w:r>
          </w:p>
          <w:p w:rsidR="00C07717" w:rsidRDefault="00C07717" w:rsidP="002613AC">
            <w:pPr>
              <w:spacing w:line="252" w:lineRule="auto"/>
              <w:rPr>
                <w:b/>
                <w:lang w:eastAsia="en-US"/>
              </w:rPr>
            </w:pPr>
          </w:p>
          <w:p w:rsidR="00C07717" w:rsidRDefault="00C07717" w:rsidP="002613AC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biologia, informatyka</w:t>
            </w:r>
          </w:p>
        </w:tc>
      </w:tr>
      <w:tr w:rsidR="00C07717" w:rsidTr="008F664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7" w:rsidRDefault="00C07717" w:rsidP="002613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17" w:rsidRDefault="00C07717" w:rsidP="002613AC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technik mechatronik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7" w:rsidRDefault="00C07717" w:rsidP="002613AC">
            <w:pPr>
              <w:spacing w:after="160" w:line="25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j. angielski</w:t>
            </w:r>
          </w:p>
          <w:p w:rsidR="00C07717" w:rsidRDefault="00C07717" w:rsidP="002613AC">
            <w:pPr>
              <w:spacing w:after="160"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j. niemiecki</w:t>
            </w:r>
          </w:p>
          <w:p w:rsidR="00C07717" w:rsidRDefault="00C07717" w:rsidP="002613AC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17" w:rsidRDefault="00C07717" w:rsidP="002613A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R: fizyka, matematyka</w:t>
            </w:r>
          </w:p>
          <w:p w:rsidR="00C07717" w:rsidRDefault="00C07717" w:rsidP="002613AC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7" w:rsidRDefault="00C07717" w:rsidP="002613AC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j. polski, matematyka,</w:t>
            </w:r>
          </w:p>
          <w:p w:rsidR="00C07717" w:rsidRDefault="00C07717" w:rsidP="002613AC">
            <w:pPr>
              <w:spacing w:line="252" w:lineRule="auto"/>
              <w:rPr>
                <w:b/>
                <w:lang w:eastAsia="en-US"/>
              </w:rPr>
            </w:pPr>
          </w:p>
          <w:p w:rsidR="00C07717" w:rsidRDefault="00C07717" w:rsidP="002613AC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fizyka, informatyka</w:t>
            </w:r>
          </w:p>
        </w:tc>
      </w:tr>
      <w:tr w:rsidR="00C07717" w:rsidTr="008F664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7" w:rsidRDefault="00C07717" w:rsidP="002613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17" w:rsidRDefault="00C07717" w:rsidP="002613AC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technik rolnik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17" w:rsidRDefault="00C07717" w:rsidP="002613AC">
            <w:pPr>
              <w:spacing w:after="160" w:line="25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j. angielski</w:t>
            </w:r>
          </w:p>
          <w:p w:rsidR="00C07717" w:rsidRDefault="00C07717" w:rsidP="002613AC">
            <w:pPr>
              <w:spacing w:line="252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j. niemiecki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17" w:rsidRDefault="00C07717" w:rsidP="002613A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R: biologia, chemia</w:t>
            </w:r>
          </w:p>
          <w:p w:rsidR="00C07717" w:rsidRDefault="00C07717" w:rsidP="002613AC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7" w:rsidRDefault="00C07717" w:rsidP="002613AC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j. polski, matematyka,</w:t>
            </w:r>
          </w:p>
          <w:p w:rsidR="00C07717" w:rsidRDefault="00C07717" w:rsidP="002613AC">
            <w:pPr>
              <w:spacing w:line="252" w:lineRule="auto"/>
              <w:rPr>
                <w:b/>
                <w:lang w:eastAsia="en-US"/>
              </w:rPr>
            </w:pPr>
          </w:p>
          <w:p w:rsidR="00C07717" w:rsidRDefault="00C07717" w:rsidP="002613AC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biologia, chemia</w:t>
            </w:r>
          </w:p>
        </w:tc>
      </w:tr>
      <w:tr w:rsidR="00C07717" w:rsidTr="008F6649">
        <w:trPr>
          <w:trHeight w:val="142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7" w:rsidRDefault="00C07717" w:rsidP="002613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7" w:rsidRDefault="00C07717" w:rsidP="002613AC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technik urządzeń           i systemów energetyki odnawialnej</w:t>
            </w:r>
          </w:p>
          <w:p w:rsidR="00C07717" w:rsidRDefault="00C07717" w:rsidP="002613AC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17" w:rsidRDefault="00C07717" w:rsidP="002613AC">
            <w:pPr>
              <w:spacing w:after="160" w:line="25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j. angielski</w:t>
            </w:r>
          </w:p>
          <w:p w:rsidR="00C07717" w:rsidRDefault="00C07717" w:rsidP="002613AC">
            <w:pPr>
              <w:spacing w:line="252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j. niemiecki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17" w:rsidRDefault="00C07717" w:rsidP="002613A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R: fizyka, matematyka</w:t>
            </w:r>
          </w:p>
          <w:p w:rsidR="00C07717" w:rsidRDefault="00C07717" w:rsidP="002613AC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7" w:rsidRDefault="00C07717" w:rsidP="002613AC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j. polski, matematyka,</w:t>
            </w:r>
          </w:p>
          <w:p w:rsidR="00C07717" w:rsidRDefault="00C07717" w:rsidP="002613AC">
            <w:pPr>
              <w:spacing w:line="252" w:lineRule="auto"/>
              <w:rPr>
                <w:b/>
                <w:lang w:eastAsia="en-US"/>
              </w:rPr>
            </w:pPr>
          </w:p>
          <w:p w:rsidR="00C07717" w:rsidRDefault="00C07717" w:rsidP="002613AC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fizyka, informatyka</w:t>
            </w:r>
          </w:p>
        </w:tc>
      </w:tr>
      <w:tr w:rsidR="00C07717" w:rsidTr="008F6649">
        <w:trPr>
          <w:trHeight w:val="127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7" w:rsidRDefault="00C07717" w:rsidP="002613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7" w:rsidRDefault="00C07717" w:rsidP="002613AC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technik grafiki </w:t>
            </w:r>
            <w:r w:rsidR="008F6649">
              <w:rPr>
                <w:b/>
                <w:lang w:eastAsia="en-US"/>
              </w:rPr>
              <w:t xml:space="preserve">    </w:t>
            </w:r>
            <w:r>
              <w:rPr>
                <w:b/>
                <w:lang w:eastAsia="en-US"/>
              </w:rPr>
              <w:t>i poligrafii cyfrowej</w:t>
            </w:r>
          </w:p>
          <w:p w:rsidR="00C07717" w:rsidRDefault="00C07717" w:rsidP="002613AC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7" w:rsidRDefault="00C07717" w:rsidP="002613AC">
            <w:pPr>
              <w:spacing w:after="160" w:line="25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j. angielski</w:t>
            </w:r>
          </w:p>
          <w:p w:rsidR="00C07717" w:rsidRDefault="00C07717" w:rsidP="002613AC">
            <w:pPr>
              <w:spacing w:after="160"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j. niemiecki</w:t>
            </w:r>
          </w:p>
          <w:p w:rsidR="00C07717" w:rsidRDefault="00C07717" w:rsidP="002613AC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17" w:rsidRDefault="00C07717" w:rsidP="002613A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R: </w:t>
            </w:r>
            <w:r w:rsidR="008F6649">
              <w:rPr>
                <w:lang w:eastAsia="en-US"/>
              </w:rPr>
              <w:t xml:space="preserve">j. </w:t>
            </w:r>
            <w:r>
              <w:rPr>
                <w:lang w:eastAsia="en-US"/>
              </w:rPr>
              <w:t>angielski</w:t>
            </w:r>
            <w:r w:rsidR="008F6649">
              <w:rPr>
                <w:lang w:eastAsia="en-US"/>
              </w:rPr>
              <w:t>, fizyka</w:t>
            </w:r>
            <w:bookmarkStart w:id="0" w:name="_GoBack"/>
            <w:bookmarkEnd w:id="0"/>
          </w:p>
          <w:p w:rsidR="00C07717" w:rsidRDefault="00C07717" w:rsidP="002613AC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17" w:rsidRDefault="00C07717" w:rsidP="002613AC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j. polski, matematyka,</w:t>
            </w:r>
          </w:p>
          <w:p w:rsidR="00C07717" w:rsidRDefault="00C07717" w:rsidP="002613AC">
            <w:pPr>
              <w:spacing w:line="252" w:lineRule="auto"/>
              <w:rPr>
                <w:b/>
                <w:lang w:eastAsia="en-US"/>
              </w:rPr>
            </w:pPr>
          </w:p>
          <w:p w:rsidR="00C07717" w:rsidRDefault="00C07717" w:rsidP="002613AC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informatyka, </w:t>
            </w:r>
            <w:proofErr w:type="spellStart"/>
            <w:r w:rsidR="008F6649">
              <w:rPr>
                <w:b/>
                <w:lang w:eastAsia="en-US"/>
              </w:rPr>
              <w:t>j.</w:t>
            </w:r>
            <w:r>
              <w:rPr>
                <w:b/>
                <w:lang w:eastAsia="en-US"/>
              </w:rPr>
              <w:t>angielski</w:t>
            </w:r>
            <w:proofErr w:type="spellEnd"/>
          </w:p>
        </w:tc>
      </w:tr>
      <w:tr w:rsidR="00C07717" w:rsidTr="008F664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7" w:rsidRDefault="00C07717" w:rsidP="002613AC">
            <w:pPr>
              <w:spacing w:line="252" w:lineRule="auto"/>
              <w:rPr>
                <w:b/>
                <w:lang w:eastAsia="en-US"/>
              </w:rPr>
            </w:pPr>
          </w:p>
          <w:p w:rsidR="00C07717" w:rsidRDefault="00C07717" w:rsidP="002613AC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Branżowa Szkoła </w:t>
            </w:r>
          </w:p>
          <w:p w:rsidR="00C07717" w:rsidRDefault="00C07717" w:rsidP="002613AC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 Stopnia</w:t>
            </w:r>
          </w:p>
          <w:p w:rsidR="00C07717" w:rsidRDefault="00C07717" w:rsidP="002613AC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3-letnia</w:t>
            </w:r>
          </w:p>
          <w:p w:rsidR="008F6649" w:rsidRPr="008F6649" w:rsidRDefault="008F6649" w:rsidP="008F6649">
            <w:pPr>
              <w:pStyle w:val="Bezodstpw"/>
              <w:rPr>
                <w:b/>
                <w:lang w:eastAsia="en-US"/>
              </w:rPr>
            </w:pPr>
            <w:r w:rsidRPr="008F6649">
              <w:rPr>
                <w:b/>
                <w:lang w:eastAsia="en-US"/>
              </w:rPr>
              <w:t>dla absolwentów szkoły podstawowej</w:t>
            </w:r>
          </w:p>
          <w:p w:rsidR="00C07717" w:rsidRDefault="00C07717" w:rsidP="002613AC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17" w:rsidRDefault="00C07717" w:rsidP="002613AC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kucharz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17" w:rsidRDefault="00C07717" w:rsidP="002613A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j. niemiecki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7" w:rsidRDefault="00C07717" w:rsidP="002613AC">
            <w:pPr>
              <w:spacing w:line="252" w:lineRule="auto"/>
              <w:rPr>
                <w:lang w:eastAsia="en-US"/>
              </w:rPr>
            </w:pPr>
          </w:p>
          <w:p w:rsidR="00C07717" w:rsidRDefault="00C07717" w:rsidP="002613A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7" w:rsidRDefault="00C07717" w:rsidP="002613AC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j. polski, matematyka,</w:t>
            </w:r>
          </w:p>
          <w:p w:rsidR="008F6649" w:rsidRDefault="008F6649" w:rsidP="002613AC">
            <w:pPr>
              <w:spacing w:line="252" w:lineRule="auto"/>
              <w:rPr>
                <w:b/>
                <w:lang w:eastAsia="en-US"/>
              </w:rPr>
            </w:pPr>
          </w:p>
          <w:p w:rsidR="00C07717" w:rsidRDefault="00C07717" w:rsidP="002613AC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biologia, chemia</w:t>
            </w:r>
          </w:p>
        </w:tc>
      </w:tr>
      <w:tr w:rsidR="00C07717" w:rsidTr="008F664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7" w:rsidRDefault="00C07717" w:rsidP="002613AC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17" w:rsidRDefault="00C07717" w:rsidP="002613AC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cukiernik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17" w:rsidRDefault="00C07717" w:rsidP="002613A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j. niemiecki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7" w:rsidRDefault="00C07717" w:rsidP="002613AC">
            <w:pPr>
              <w:spacing w:line="252" w:lineRule="auto"/>
              <w:rPr>
                <w:lang w:eastAsia="en-US"/>
              </w:rPr>
            </w:pPr>
          </w:p>
          <w:p w:rsidR="00C07717" w:rsidRDefault="00C07717" w:rsidP="002613A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7" w:rsidRDefault="00C07717" w:rsidP="002613AC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j. polski, matematyka,</w:t>
            </w:r>
          </w:p>
          <w:p w:rsidR="008F6649" w:rsidRDefault="008F6649" w:rsidP="002613AC">
            <w:pPr>
              <w:spacing w:line="252" w:lineRule="auto"/>
              <w:rPr>
                <w:b/>
                <w:lang w:eastAsia="en-US"/>
              </w:rPr>
            </w:pPr>
          </w:p>
          <w:p w:rsidR="00C07717" w:rsidRDefault="00C07717" w:rsidP="002613AC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biologia, chemia</w:t>
            </w:r>
          </w:p>
        </w:tc>
      </w:tr>
      <w:tr w:rsidR="00C07717" w:rsidTr="008F664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7" w:rsidRDefault="00C07717" w:rsidP="002613AC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17" w:rsidRDefault="00C07717" w:rsidP="002613AC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operator obrabiarek skrawających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17" w:rsidRDefault="00C07717" w:rsidP="002613A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j. niemiecki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7" w:rsidRDefault="00C07717" w:rsidP="002613AC">
            <w:pPr>
              <w:spacing w:line="252" w:lineRule="auto"/>
              <w:rPr>
                <w:lang w:eastAsia="en-US"/>
              </w:rPr>
            </w:pPr>
          </w:p>
          <w:p w:rsidR="00C07717" w:rsidRDefault="00C07717" w:rsidP="002613A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7" w:rsidRDefault="00C07717" w:rsidP="002613AC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j. polski, matematyka,</w:t>
            </w:r>
          </w:p>
          <w:p w:rsidR="008F6649" w:rsidRDefault="008F6649" w:rsidP="002613AC">
            <w:pPr>
              <w:spacing w:line="252" w:lineRule="auto"/>
              <w:rPr>
                <w:b/>
                <w:lang w:eastAsia="en-US"/>
              </w:rPr>
            </w:pPr>
          </w:p>
          <w:p w:rsidR="00C07717" w:rsidRDefault="00C07717" w:rsidP="002613AC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fizyka, informatyka</w:t>
            </w:r>
          </w:p>
        </w:tc>
      </w:tr>
      <w:tr w:rsidR="00C07717" w:rsidTr="008F664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7" w:rsidRDefault="00C07717" w:rsidP="002613AC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17" w:rsidRDefault="00C07717" w:rsidP="002613AC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mechanik-operator pojazdów i maszyn rolniczych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17" w:rsidRDefault="00C07717" w:rsidP="002613A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j. niemiecki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7" w:rsidRDefault="00C07717" w:rsidP="002613AC">
            <w:pPr>
              <w:spacing w:line="252" w:lineRule="auto"/>
              <w:rPr>
                <w:lang w:eastAsia="en-US"/>
              </w:rPr>
            </w:pPr>
          </w:p>
          <w:p w:rsidR="00C07717" w:rsidRDefault="00C07717" w:rsidP="002613A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17" w:rsidRDefault="00C07717" w:rsidP="002613AC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j. polski, matematyka,</w:t>
            </w:r>
          </w:p>
          <w:p w:rsidR="008F6649" w:rsidRDefault="008F6649" w:rsidP="002613AC">
            <w:pPr>
              <w:spacing w:line="252" w:lineRule="auto"/>
              <w:rPr>
                <w:b/>
                <w:lang w:eastAsia="en-US"/>
              </w:rPr>
            </w:pPr>
          </w:p>
          <w:p w:rsidR="00C07717" w:rsidRDefault="00C07717" w:rsidP="002613AC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fizyka, informatyka</w:t>
            </w:r>
          </w:p>
          <w:p w:rsidR="00C07717" w:rsidRDefault="00C07717" w:rsidP="002613AC">
            <w:pPr>
              <w:spacing w:line="252" w:lineRule="auto"/>
              <w:rPr>
                <w:b/>
                <w:lang w:eastAsia="en-US"/>
              </w:rPr>
            </w:pPr>
          </w:p>
        </w:tc>
      </w:tr>
    </w:tbl>
    <w:p w:rsidR="00C07717" w:rsidRDefault="00C07717"/>
    <w:sectPr w:rsidR="00C07717" w:rsidSect="004274F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4B"/>
    <w:rsid w:val="002E0A4B"/>
    <w:rsid w:val="004274F5"/>
    <w:rsid w:val="00626201"/>
    <w:rsid w:val="008F6649"/>
    <w:rsid w:val="00C07717"/>
    <w:rsid w:val="00F8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661D8-EE32-4E59-8F1B-77060BCC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87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5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5</cp:revision>
  <dcterms:created xsi:type="dcterms:W3CDTF">2019-02-27T07:44:00Z</dcterms:created>
  <dcterms:modified xsi:type="dcterms:W3CDTF">2019-02-28T14:00:00Z</dcterms:modified>
</cp:coreProperties>
</file>